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3" w:rsidRDefault="00F166E4" w:rsidP="001F0F03">
      <w:pPr>
        <w:pStyle w:val="ConsPlusNormal"/>
        <w:jc w:val="center"/>
      </w:pPr>
      <w:r>
        <w:t>ЗАЯВЛЕНИЕ</w:t>
      </w:r>
      <w:r w:rsidR="001F0F03">
        <w:t xml:space="preserve"> О ПРЕДОСТАВЛЕНИИ ЗЕМЕЛЬНОГО УЧАСТКА</w:t>
      </w:r>
    </w:p>
    <w:p w:rsidR="001F0F03" w:rsidRDefault="001F0F03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01"/>
        <w:gridCol w:w="1188"/>
        <w:gridCol w:w="680"/>
        <w:gridCol w:w="691"/>
        <w:gridCol w:w="1417"/>
        <w:gridCol w:w="2211"/>
      </w:tblGrid>
      <w:tr w:rsidR="001F0F03">
        <w:tc>
          <w:tcPr>
            <w:tcW w:w="5389" w:type="dxa"/>
            <w:gridSpan w:val="5"/>
          </w:tcPr>
          <w:p w:rsidR="001F0F03" w:rsidRDefault="001F0F03">
            <w:pPr>
              <w:pStyle w:val="ConsPlusNormal"/>
            </w:pPr>
          </w:p>
        </w:tc>
        <w:tc>
          <w:tcPr>
            <w:tcW w:w="1417" w:type="dxa"/>
          </w:tcPr>
          <w:p w:rsidR="001F0F03" w:rsidRDefault="001F0F03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389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Заявление</w:t>
            </w:r>
          </w:p>
          <w:p w:rsidR="001F0F03" w:rsidRDefault="001F0F03" w:rsidP="007C2D40">
            <w:pPr>
              <w:pStyle w:val="ConsPlusNormal"/>
              <w:jc w:val="both"/>
            </w:pPr>
            <w:r>
              <w:t xml:space="preserve">В </w:t>
            </w:r>
            <w:r w:rsidR="001014AE" w:rsidRPr="001014AE">
              <w:t>ПРАВИТЕЛЬСТВО ИРКУТСКОЙ ОБЛАСТИ</w:t>
            </w:r>
            <w:bookmarkStart w:id="0" w:name="_GoBack"/>
            <w:bookmarkEnd w:id="0"/>
          </w:p>
        </w:tc>
        <w:tc>
          <w:tcPr>
            <w:tcW w:w="680" w:type="dxa"/>
          </w:tcPr>
          <w:p w:rsidR="001F0F03" w:rsidRDefault="001F0F0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2.1 Регистрационный N _______</w:t>
            </w:r>
          </w:p>
          <w:p w:rsidR="001F0F03" w:rsidRDefault="001F0F03">
            <w:pPr>
              <w:pStyle w:val="ConsPlusNormal"/>
              <w:jc w:val="both"/>
            </w:pPr>
            <w:r>
              <w:t>2.2. Количество листов заявления 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2.3. Количество прилагаемых документов 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в том числе оригиналов ___, копий ___, количество листов в оригиналах ___, копиях 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2.4. Подпись ______________________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2.5. Дата "__" ____ ____ г., время __ ч., __ мин.</w:t>
            </w:r>
          </w:p>
        </w:tc>
      </w:tr>
      <w:tr w:rsidR="001F0F03">
        <w:tc>
          <w:tcPr>
            <w:tcW w:w="629" w:type="dxa"/>
            <w:tcBorders>
              <w:bottom w:val="nil"/>
            </w:tcBorders>
          </w:tcPr>
          <w:p w:rsidR="001F0F03" w:rsidRDefault="001F0F0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Прошу предоставить земельный участок</w:t>
            </w:r>
          </w:p>
        </w:tc>
      </w:tr>
      <w:tr w:rsidR="001F0F03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Кадастровый номер земельного участка: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69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69" w:type="dxa"/>
            <w:gridSpan w:val="3"/>
            <w:vMerge/>
          </w:tcPr>
          <w:p w:rsidR="001F0F03" w:rsidRDefault="001F0F03"/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tcBorders>
              <w:top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Цель использования земельного участка: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Реквизиты решения о предварительном согласовании предоставления земельного участка: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</w:pP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Лично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Почтовым отправлением по адресу: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  <w:vMerge/>
          </w:tcPr>
          <w:p w:rsidR="001F0F03" w:rsidRDefault="001F0F03"/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физическое лицо: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имя</w:t>
            </w:r>
          </w:p>
          <w:p w:rsidR="001F0F03" w:rsidRDefault="001F0F03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отчество</w:t>
            </w:r>
          </w:p>
          <w:p w:rsidR="001F0F03" w:rsidRDefault="001F0F03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6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номер: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/>
          </w:tcPr>
          <w:p w:rsidR="001F0F03" w:rsidRDefault="001F0F03"/>
        </w:tc>
        <w:tc>
          <w:tcPr>
            <w:tcW w:w="1868" w:type="dxa"/>
            <w:gridSpan w:val="2"/>
          </w:tcPr>
          <w:p w:rsidR="001F0F03" w:rsidRDefault="001F0F03">
            <w:pPr>
              <w:pStyle w:val="ConsPlusNormal"/>
            </w:pP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/>
          </w:tcPr>
          <w:p w:rsidR="001F0F03" w:rsidRDefault="001F0F03"/>
        </w:tc>
        <w:tc>
          <w:tcPr>
            <w:tcW w:w="186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дата выдачи: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кем выдан: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/>
          </w:tcPr>
          <w:p w:rsidR="001F0F03" w:rsidRDefault="001F0F03"/>
        </w:tc>
        <w:tc>
          <w:tcPr>
            <w:tcW w:w="1868" w:type="dxa"/>
            <w:gridSpan w:val="2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/>
          </w:tcPr>
          <w:p w:rsidR="001F0F03" w:rsidRDefault="001F0F03"/>
        </w:tc>
        <w:tc>
          <w:tcPr>
            <w:tcW w:w="1868" w:type="dxa"/>
            <w:gridSpan w:val="2"/>
            <w:vMerge/>
          </w:tcPr>
          <w:p w:rsidR="001F0F03" w:rsidRDefault="001F0F03"/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  <w:vMerge/>
          </w:tcPr>
          <w:p w:rsidR="001F0F03" w:rsidRDefault="001F0F03"/>
        </w:tc>
        <w:tc>
          <w:tcPr>
            <w:tcW w:w="1868" w:type="dxa"/>
            <w:gridSpan w:val="2"/>
            <w:vMerge/>
          </w:tcPr>
          <w:p w:rsidR="001F0F03" w:rsidRDefault="001F0F03"/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</w:tcPr>
          <w:p w:rsidR="001F0F03" w:rsidRDefault="001F0F03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5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почтовый адрес:</w:t>
            </w: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  <w:vMerge/>
          </w:tcPr>
          <w:p w:rsidR="001F0F03" w:rsidRDefault="001F0F03"/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юридическое лицо:</w:t>
            </w: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</w:pPr>
          </w:p>
        </w:tc>
        <w:tc>
          <w:tcPr>
            <w:tcW w:w="2201" w:type="dxa"/>
          </w:tcPr>
          <w:p w:rsidR="001F0F03" w:rsidRDefault="001F0F03">
            <w:pPr>
              <w:pStyle w:val="ConsPlusNormal"/>
              <w:jc w:val="both"/>
            </w:pPr>
            <w:r>
              <w:t>наименование:</w:t>
            </w:r>
          </w:p>
        </w:tc>
        <w:tc>
          <w:tcPr>
            <w:tcW w:w="6187" w:type="dxa"/>
            <w:gridSpan w:val="5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</w:tcPr>
          <w:p w:rsidR="001F0F03" w:rsidRDefault="001F0F03">
            <w:pPr>
              <w:pStyle w:val="ConsPlusNormal"/>
            </w:pPr>
          </w:p>
        </w:tc>
        <w:tc>
          <w:tcPr>
            <w:tcW w:w="6187" w:type="dxa"/>
            <w:gridSpan w:val="5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ОГРН: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ИНН: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страна регистрации:</w:t>
            </w:r>
          </w:p>
        </w:tc>
        <w:tc>
          <w:tcPr>
            <w:tcW w:w="2108" w:type="dxa"/>
            <w:gridSpan w:val="2"/>
            <w:tcBorders>
              <w:right w:val="nil"/>
            </w:tcBorders>
          </w:tcPr>
          <w:p w:rsidR="001F0F03" w:rsidRDefault="001F0F03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211" w:type="dxa"/>
            <w:tcBorders>
              <w:left w:val="nil"/>
            </w:tcBorders>
          </w:tcPr>
          <w:p w:rsidR="001F0F03" w:rsidRDefault="001F0F03">
            <w:pPr>
              <w:pStyle w:val="ConsPlusNormal"/>
            </w:pP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08" w:type="dxa"/>
            <w:gridSpan w:val="2"/>
            <w:tcBorders>
              <w:right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1F0F03" w:rsidRDefault="001F0F03">
            <w:pPr>
              <w:pStyle w:val="ConsPlusNormal"/>
            </w:pP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место нахождения: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адрес:</w:t>
            </w:r>
          </w:p>
        </w:tc>
        <w:tc>
          <w:tcPr>
            <w:tcW w:w="210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08" w:type="dxa"/>
            <w:gridSpan w:val="2"/>
            <w:vMerge w:val="restart"/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1F0F03" w:rsidRDefault="001F0F03">
            <w:pPr>
              <w:pStyle w:val="ConsPlusNormal"/>
            </w:pP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08" w:type="dxa"/>
            <w:gridSpan w:val="2"/>
            <w:vMerge/>
          </w:tcPr>
          <w:p w:rsidR="001F0F03" w:rsidRDefault="001F0F03"/>
        </w:tc>
        <w:tc>
          <w:tcPr>
            <w:tcW w:w="2211" w:type="dxa"/>
            <w:vMerge/>
          </w:tcPr>
          <w:p w:rsidR="001F0F03" w:rsidRDefault="001F0F03"/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06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4319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7C2D40">
        <w:tc>
          <w:tcPr>
            <w:tcW w:w="629" w:type="dxa"/>
          </w:tcPr>
          <w:p w:rsidR="007C2D40" w:rsidRPr="007C2D40" w:rsidRDefault="007C2D40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11.3.</w:t>
            </w:r>
          </w:p>
        </w:tc>
        <w:tc>
          <w:tcPr>
            <w:tcW w:w="8388" w:type="dxa"/>
            <w:gridSpan w:val="6"/>
          </w:tcPr>
          <w:p w:rsidR="007C2D40" w:rsidRPr="007C2D40" w:rsidRDefault="007C2D40" w:rsidP="007C2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7C2D40">
                <w:rPr>
                  <w:rFonts w:ascii="Calibri" w:hAnsi="Calibri" w:cs="Calibri"/>
                  <w:color w:val="0000FF"/>
                </w:rPr>
                <w:t>пунктом 28(4)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7C2D40">
        <w:tc>
          <w:tcPr>
            <w:tcW w:w="629" w:type="dxa"/>
          </w:tcPr>
          <w:p w:rsidR="007C2D40" w:rsidRPr="007C2D40" w:rsidRDefault="007C2D40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11.4.</w:t>
            </w:r>
          </w:p>
        </w:tc>
        <w:tc>
          <w:tcPr>
            <w:tcW w:w="8388" w:type="dxa"/>
            <w:gridSpan w:val="6"/>
          </w:tcPr>
          <w:p w:rsidR="007C2D40" w:rsidRPr="007C2D40" w:rsidRDefault="007C2D40" w:rsidP="007C2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7C2D40">
                <w:rPr>
                  <w:rFonts w:ascii="Calibri" w:hAnsi="Calibri" w:cs="Calibri"/>
                  <w:color w:val="0000FF"/>
                </w:rPr>
                <w:t>пункта 2.7</w:t>
              </w:r>
            </w:hyperlink>
            <w:r w:rsidRPr="007C2D40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7C2D40">
                <w:rPr>
                  <w:rFonts w:ascii="Calibri" w:hAnsi="Calibri" w:cs="Calibri"/>
                  <w:color w:val="0000FF"/>
                </w:rPr>
                <w:t>пунктом 28(7)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F0F03" w:rsidRDefault="001F0F03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F0F03" w:rsidRDefault="001F0F03">
            <w:pPr>
              <w:pStyle w:val="ConsPlusNormal"/>
              <w:jc w:val="both"/>
            </w:pPr>
            <w:r>
              <w:lastRenderedPageBreak/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Подпись (инициалы, фамилия - для физического лица</w:t>
            </w:r>
            <w:r w:rsidR="000941C6">
              <w:t>)</w:t>
            </w:r>
            <w:r>
              <w:t>. Должность, инициалы, фамилия, печать (при</w:t>
            </w:r>
            <w:r w:rsidR="000941C6">
              <w:t xml:space="preserve"> наличии) - для юридических лиц</w:t>
            </w:r>
          </w:p>
        </w:tc>
        <w:tc>
          <w:tcPr>
            <w:tcW w:w="3628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Дата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</w:pPr>
          </w:p>
        </w:tc>
        <w:tc>
          <w:tcPr>
            <w:tcW w:w="3628" w:type="dxa"/>
            <w:gridSpan w:val="2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</w:pPr>
          </w:p>
        </w:tc>
        <w:tc>
          <w:tcPr>
            <w:tcW w:w="3628" w:type="dxa"/>
            <w:gridSpan w:val="2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6"/>
          </w:tcPr>
          <w:p w:rsidR="001F0F03" w:rsidRDefault="001F0F03">
            <w:pPr>
              <w:pStyle w:val="ConsPlusNormal"/>
            </w:pPr>
          </w:p>
        </w:tc>
      </w:tr>
    </w:tbl>
    <w:p w:rsidR="00D547EC" w:rsidRDefault="001014AE"/>
    <w:sectPr w:rsidR="00D547EC" w:rsidSect="00D4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03"/>
    <w:rsid w:val="000941C6"/>
    <w:rsid w:val="001014AE"/>
    <w:rsid w:val="001F0F03"/>
    <w:rsid w:val="00485E1B"/>
    <w:rsid w:val="007C2D40"/>
    <w:rsid w:val="009C0E9C"/>
    <w:rsid w:val="00F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33AF-1272-4EEC-816E-160218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1" Type="http://schemas.openxmlformats.org/officeDocument/2006/relationships/hyperlink" Target="https://login.consultant.ru/link/?req=doc&amp;base=RLAW411&amp;n=200113&amp;dst=101024" TargetMode="External"/><Relationship Id="rId5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7EE88D489F31FAFCAE105EE04AE79995D122A616068DF2E2BA28CD94422578B488012B208993DFEAD649F7D1A2dDQ7J" TargetMode="External"/><Relationship Id="rId9" Type="http://schemas.openxmlformats.org/officeDocument/2006/relationships/hyperlink" Target="https://login.consultant.ru/link/?req=doc&amp;base=RLAW411&amp;n=200113&amp;dst=101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5</cp:revision>
  <dcterms:created xsi:type="dcterms:W3CDTF">2021-11-18T09:16:00Z</dcterms:created>
  <dcterms:modified xsi:type="dcterms:W3CDTF">2024-04-16T03:02:00Z</dcterms:modified>
</cp:coreProperties>
</file>